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5DB84" w14:textId="77777777" w:rsidR="00E16627" w:rsidRPr="0098642D" w:rsidRDefault="00E16627" w:rsidP="00E16627">
      <w:pPr>
        <w:jc w:val="center"/>
        <w:rPr>
          <w:rFonts w:ascii="Garamond" w:hAnsi="Garamond"/>
          <w:b/>
        </w:rPr>
      </w:pPr>
      <w:r w:rsidRPr="0098642D">
        <w:rPr>
          <w:rFonts w:ascii="Garamond" w:hAnsi="Garamond"/>
          <w:b/>
        </w:rPr>
        <w:t>SEPS Curriculum Meeting Minutes</w:t>
      </w:r>
    </w:p>
    <w:p w14:paraId="0B63033E" w14:textId="77777777" w:rsidR="00E16627" w:rsidRPr="0098642D" w:rsidRDefault="00E16627" w:rsidP="00E16627">
      <w:pPr>
        <w:rPr>
          <w:rFonts w:ascii="Garamond" w:hAnsi="Garamond"/>
        </w:rPr>
      </w:pPr>
    </w:p>
    <w:p w14:paraId="7080078C" w14:textId="77777777" w:rsidR="00E16627" w:rsidRPr="0098642D" w:rsidRDefault="00E16627" w:rsidP="00E16627">
      <w:pPr>
        <w:rPr>
          <w:rFonts w:ascii="Garamond" w:hAnsi="Garamond"/>
        </w:rPr>
      </w:pPr>
      <w:r w:rsidRPr="0098642D">
        <w:rPr>
          <w:rFonts w:ascii="Garamond" w:hAnsi="Garamond"/>
          <w:b/>
        </w:rPr>
        <w:t>Venue:</w:t>
      </w:r>
      <w:r w:rsidRPr="0098642D">
        <w:rPr>
          <w:rFonts w:ascii="Garamond" w:hAnsi="Garamond"/>
        </w:rPr>
        <w:t xml:space="preserve"> Sprague Carlton</w:t>
      </w:r>
    </w:p>
    <w:p w14:paraId="7AAE79E2" w14:textId="0953F277" w:rsidR="00E16627" w:rsidRPr="0098642D" w:rsidRDefault="00E16627" w:rsidP="00E16627">
      <w:pPr>
        <w:rPr>
          <w:rFonts w:ascii="Garamond" w:hAnsi="Garamond"/>
          <w:b/>
        </w:rPr>
      </w:pPr>
      <w:r w:rsidRPr="0098642D">
        <w:rPr>
          <w:rFonts w:ascii="Garamond" w:hAnsi="Garamond"/>
          <w:b/>
        </w:rPr>
        <w:t xml:space="preserve">Date:  </w:t>
      </w:r>
      <w:r w:rsidRPr="0098642D">
        <w:rPr>
          <w:rFonts w:ascii="Garamond" w:hAnsi="Garamond"/>
        </w:rPr>
        <w:t>November 10</w:t>
      </w:r>
      <w:r w:rsidRPr="0098642D">
        <w:rPr>
          <w:rFonts w:ascii="Garamond" w:hAnsi="Garamond"/>
          <w:vertAlign w:val="superscript"/>
        </w:rPr>
        <w:t>th</w:t>
      </w:r>
      <w:r w:rsidRPr="0098642D">
        <w:rPr>
          <w:rFonts w:ascii="Garamond" w:hAnsi="Garamond"/>
        </w:rPr>
        <w:t xml:space="preserve"> 2015</w:t>
      </w:r>
    </w:p>
    <w:p w14:paraId="1286CA9E" w14:textId="77777777" w:rsidR="00E16627" w:rsidRPr="0098642D" w:rsidRDefault="00E16627" w:rsidP="00E16627">
      <w:pPr>
        <w:rPr>
          <w:rFonts w:ascii="Garamond" w:hAnsi="Garamond"/>
        </w:rPr>
      </w:pPr>
      <w:r w:rsidRPr="0098642D">
        <w:rPr>
          <w:rFonts w:ascii="Garamond" w:hAnsi="Garamond"/>
          <w:b/>
        </w:rPr>
        <w:t>Time:</w:t>
      </w:r>
      <w:r w:rsidRPr="0098642D">
        <w:rPr>
          <w:rFonts w:ascii="Garamond" w:hAnsi="Garamond"/>
        </w:rPr>
        <w:t xml:space="preserve"> 12:30 p.m.</w:t>
      </w:r>
    </w:p>
    <w:p w14:paraId="5817B815" w14:textId="77777777" w:rsidR="00E16627" w:rsidRPr="0098642D" w:rsidRDefault="00E16627" w:rsidP="00E16627">
      <w:pPr>
        <w:rPr>
          <w:rFonts w:ascii="Garamond" w:hAnsi="Garamond"/>
        </w:rPr>
      </w:pPr>
    </w:p>
    <w:p w14:paraId="20FDEFAC" w14:textId="77777777" w:rsidR="00E16627" w:rsidRPr="0098642D" w:rsidRDefault="00E16627" w:rsidP="00E16627">
      <w:pPr>
        <w:rPr>
          <w:rFonts w:ascii="Garamond" w:hAnsi="Garamond"/>
          <w:b/>
        </w:rPr>
      </w:pPr>
      <w:r w:rsidRPr="0098642D">
        <w:rPr>
          <w:rFonts w:ascii="Garamond" w:hAnsi="Garamond"/>
          <w:b/>
        </w:rPr>
        <w:t>Present:</w:t>
      </w:r>
      <w:bookmarkStart w:id="0" w:name="_GoBack"/>
      <w:bookmarkEnd w:id="0"/>
    </w:p>
    <w:p w14:paraId="6295ECC6" w14:textId="77777777" w:rsidR="00E16627" w:rsidRPr="0098642D" w:rsidRDefault="00E16627" w:rsidP="00E16627">
      <w:pPr>
        <w:rPr>
          <w:rFonts w:ascii="Garamond" w:hAnsi="Garamond"/>
        </w:rPr>
      </w:pPr>
      <w:r w:rsidRPr="0098642D">
        <w:rPr>
          <w:rFonts w:ascii="Garamond" w:hAnsi="Garamond"/>
        </w:rPr>
        <w:t xml:space="preserve">Joann </w:t>
      </w:r>
      <w:proofErr w:type="spellStart"/>
      <w:r w:rsidRPr="0098642D">
        <w:rPr>
          <w:rFonts w:ascii="Garamond" w:hAnsi="Garamond"/>
        </w:rPr>
        <w:t>Nicoll-Senft</w:t>
      </w:r>
      <w:proofErr w:type="spellEnd"/>
      <w:r w:rsidRPr="0098642D">
        <w:rPr>
          <w:rFonts w:ascii="Garamond" w:hAnsi="Garamond"/>
        </w:rPr>
        <w:t xml:space="preserve"> – SPED </w:t>
      </w:r>
    </w:p>
    <w:p w14:paraId="2CA96270" w14:textId="77777777" w:rsidR="00E16627" w:rsidRPr="0098642D" w:rsidRDefault="00E16627" w:rsidP="00E16627">
      <w:pPr>
        <w:rPr>
          <w:rFonts w:ascii="Garamond" w:hAnsi="Garamond"/>
        </w:rPr>
      </w:pPr>
      <w:r w:rsidRPr="0098642D">
        <w:rPr>
          <w:rFonts w:ascii="Garamond" w:hAnsi="Garamond"/>
        </w:rPr>
        <w:t xml:space="preserve">Mary-Pat </w:t>
      </w:r>
      <w:proofErr w:type="spellStart"/>
      <w:r w:rsidRPr="0098642D">
        <w:rPr>
          <w:rFonts w:ascii="Garamond" w:hAnsi="Garamond"/>
        </w:rPr>
        <w:t>Bigley</w:t>
      </w:r>
      <w:proofErr w:type="spellEnd"/>
      <w:r w:rsidRPr="0098642D">
        <w:rPr>
          <w:rFonts w:ascii="Garamond" w:hAnsi="Garamond"/>
        </w:rPr>
        <w:t xml:space="preserve"> – Dean’s Rep </w:t>
      </w:r>
    </w:p>
    <w:p w14:paraId="7489649E" w14:textId="77777777" w:rsidR="00E16627" w:rsidRPr="0098642D" w:rsidRDefault="00E16627" w:rsidP="00E16627">
      <w:pPr>
        <w:rPr>
          <w:rFonts w:ascii="Garamond" w:hAnsi="Garamond"/>
        </w:rPr>
      </w:pPr>
      <w:r w:rsidRPr="0098642D">
        <w:rPr>
          <w:rFonts w:ascii="Garamond" w:hAnsi="Garamond"/>
        </w:rPr>
        <w:t>Mark Jackson – Biology</w:t>
      </w:r>
    </w:p>
    <w:p w14:paraId="79323BD9" w14:textId="71C47AB1" w:rsidR="00E16627" w:rsidRPr="0098642D" w:rsidRDefault="00E16627" w:rsidP="00E16627">
      <w:pPr>
        <w:rPr>
          <w:rFonts w:ascii="Garamond" w:hAnsi="Garamond"/>
        </w:rPr>
      </w:pPr>
      <w:r w:rsidRPr="0098642D">
        <w:rPr>
          <w:rFonts w:ascii="Garamond" w:hAnsi="Garamond"/>
        </w:rPr>
        <w:t xml:space="preserve">Linda Valerie _Literacy </w:t>
      </w:r>
    </w:p>
    <w:p w14:paraId="172EF9E2" w14:textId="77777777" w:rsidR="00E16627" w:rsidRPr="0098642D" w:rsidRDefault="00E16627" w:rsidP="00E16627">
      <w:pPr>
        <w:rPr>
          <w:rFonts w:ascii="Garamond" w:hAnsi="Garamond"/>
        </w:rPr>
      </w:pPr>
      <w:r w:rsidRPr="0098642D">
        <w:rPr>
          <w:rFonts w:ascii="Garamond" w:hAnsi="Garamond"/>
        </w:rPr>
        <w:t>Wangari Gichiru – Ed Leadership</w:t>
      </w:r>
    </w:p>
    <w:p w14:paraId="7A2145A3" w14:textId="251CE66B" w:rsidR="00E16627" w:rsidRPr="0098642D" w:rsidRDefault="00AD2F6A">
      <w:pPr>
        <w:rPr>
          <w:rFonts w:ascii="Garamond" w:hAnsi="Garamond"/>
        </w:rPr>
      </w:pPr>
      <w:r w:rsidRPr="0098642D">
        <w:rPr>
          <w:rFonts w:ascii="Garamond" w:hAnsi="Garamond"/>
        </w:rPr>
        <w:t>Marion Johnson – Social Studies</w:t>
      </w:r>
    </w:p>
    <w:p w14:paraId="69797247" w14:textId="77777777" w:rsidR="00E16627" w:rsidRPr="0098642D" w:rsidRDefault="00E16627" w:rsidP="00A57FD6">
      <w:pPr>
        <w:pBdr>
          <w:bottom w:val="single" w:sz="4" w:space="1" w:color="auto"/>
        </w:pBdr>
        <w:rPr>
          <w:rFonts w:ascii="Garamond" w:hAnsi="Garamond"/>
        </w:rPr>
      </w:pPr>
    </w:p>
    <w:p w14:paraId="78D6AB77" w14:textId="77777777" w:rsidR="00E16627" w:rsidRPr="0098642D" w:rsidRDefault="00E16627">
      <w:pPr>
        <w:rPr>
          <w:rFonts w:ascii="Garamond" w:hAnsi="Garamond"/>
        </w:rPr>
      </w:pPr>
    </w:p>
    <w:p w14:paraId="054B9909" w14:textId="7723F92A" w:rsidR="00A57FD6" w:rsidRPr="0098642D" w:rsidRDefault="00A57FD6">
      <w:pPr>
        <w:rPr>
          <w:rFonts w:ascii="Garamond" w:hAnsi="Garamond"/>
        </w:rPr>
      </w:pPr>
      <w:r w:rsidRPr="0098642D">
        <w:rPr>
          <w:rFonts w:ascii="Garamond" w:hAnsi="Garamond"/>
        </w:rPr>
        <w:t>Mark welcomed everyone and moved to approve the previous</w:t>
      </w:r>
      <w:r w:rsidR="00C65AC2" w:rsidRPr="0098642D">
        <w:rPr>
          <w:rFonts w:ascii="Garamond" w:hAnsi="Garamond"/>
        </w:rPr>
        <w:t xml:space="preserve"> meeting’s</w:t>
      </w:r>
      <w:r w:rsidRPr="0098642D">
        <w:rPr>
          <w:rFonts w:ascii="Garamond" w:hAnsi="Garamond"/>
        </w:rPr>
        <w:t xml:space="preserve"> minutes</w:t>
      </w:r>
      <w:r w:rsidR="00C65AC2" w:rsidRPr="0098642D">
        <w:rPr>
          <w:rFonts w:ascii="Garamond" w:hAnsi="Garamond"/>
        </w:rPr>
        <w:t xml:space="preserve">. </w:t>
      </w:r>
    </w:p>
    <w:p w14:paraId="5E7CF4BB" w14:textId="1380141E" w:rsidR="00E16627" w:rsidRPr="0098642D" w:rsidRDefault="00A57FD6">
      <w:pPr>
        <w:rPr>
          <w:rFonts w:ascii="Garamond" w:hAnsi="Garamond"/>
        </w:rPr>
      </w:pPr>
      <w:r w:rsidRPr="0098642D">
        <w:rPr>
          <w:rFonts w:ascii="Garamond" w:hAnsi="Garamond"/>
        </w:rPr>
        <w:t>Mary Pat moved to approve</w:t>
      </w:r>
      <w:r w:rsidR="00C65AC2" w:rsidRPr="0098642D">
        <w:rPr>
          <w:rFonts w:ascii="Garamond" w:hAnsi="Garamond"/>
        </w:rPr>
        <w:t xml:space="preserve"> on behalf of Carol. </w:t>
      </w:r>
      <w:r w:rsidRPr="0098642D">
        <w:rPr>
          <w:rFonts w:ascii="Garamond" w:hAnsi="Garamond"/>
        </w:rPr>
        <w:t xml:space="preserve"> </w:t>
      </w:r>
      <w:r w:rsidR="00C65AC2" w:rsidRPr="0098642D">
        <w:rPr>
          <w:rFonts w:ascii="Garamond" w:hAnsi="Garamond"/>
        </w:rPr>
        <w:t>A</w:t>
      </w:r>
      <w:r w:rsidRPr="0098642D">
        <w:rPr>
          <w:rFonts w:ascii="Garamond" w:hAnsi="Garamond"/>
        </w:rPr>
        <w:t>nd Joann Seconded.</w:t>
      </w:r>
    </w:p>
    <w:p w14:paraId="692DA919" w14:textId="77777777" w:rsidR="008C0588" w:rsidRPr="0098642D" w:rsidRDefault="008C0588">
      <w:pPr>
        <w:rPr>
          <w:rFonts w:ascii="Garamond" w:hAnsi="Garamond"/>
        </w:rPr>
      </w:pPr>
    </w:p>
    <w:p w14:paraId="3A6EDF0D" w14:textId="77777777" w:rsidR="008C0588" w:rsidRPr="0098642D" w:rsidRDefault="008C0588">
      <w:pPr>
        <w:rPr>
          <w:rFonts w:ascii="Garamond" w:hAnsi="Garamond"/>
          <w:b/>
          <w:i/>
        </w:rPr>
      </w:pPr>
    </w:p>
    <w:p w14:paraId="4A6FC48C" w14:textId="092BF4FC" w:rsidR="008C0588" w:rsidRPr="0098642D" w:rsidRDefault="00903D42">
      <w:pPr>
        <w:rPr>
          <w:rFonts w:ascii="Garamond" w:hAnsi="Garamond"/>
          <w:b/>
        </w:rPr>
      </w:pPr>
      <w:r w:rsidRPr="0098642D">
        <w:rPr>
          <w:rFonts w:ascii="Garamond" w:hAnsi="Garamond"/>
          <w:b/>
        </w:rPr>
        <w:t xml:space="preserve">Minute 1: </w:t>
      </w:r>
      <w:r w:rsidR="008C0588" w:rsidRPr="0098642D">
        <w:rPr>
          <w:rFonts w:ascii="Garamond" w:hAnsi="Garamond"/>
          <w:b/>
        </w:rPr>
        <w:t>Old business</w:t>
      </w:r>
      <w:r w:rsidR="00C65AC2" w:rsidRPr="0098642D">
        <w:rPr>
          <w:rFonts w:ascii="Garamond" w:hAnsi="Garamond"/>
          <w:b/>
        </w:rPr>
        <w:t>_ SSCI 419 Fieldwork in Social Studies Education</w:t>
      </w:r>
    </w:p>
    <w:p w14:paraId="3CD40BFF" w14:textId="77777777" w:rsidR="008C0588" w:rsidRPr="0098642D" w:rsidRDefault="008C0588">
      <w:pPr>
        <w:rPr>
          <w:rFonts w:ascii="Garamond" w:hAnsi="Garamond"/>
          <w:b/>
        </w:rPr>
      </w:pPr>
    </w:p>
    <w:p w14:paraId="1362BB9C" w14:textId="1BA8FD4D" w:rsidR="008C0588" w:rsidRPr="0098642D" w:rsidRDefault="00C65AC2" w:rsidP="00C65AC2">
      <w:pPr>
        <w:pStyle w:val="ListParagraph"/>
        <w:numPr>
          <w:ilvl w:val="0"/>
          <w:numId w:val="1"/>
        </w:numPr>
        <w:rPr>
          <w:rFonts w:ascii="Garamond" w:hAnsi="Garamond"/>
          <w:i/>
        </w:rPr>
      </w:pPr>
      <w:r w:rsidRPr="0098642D">
        <w:rPr>
          <w:rFonts w:ascii="Garamond" w:hAnsi="Garamond"/>
        </w:rPr>
        <w:t>Faculty apologized</w:t>
      </w:r>
      <w:r w:rsidR="008C0588" w:rsidRPr="0098642D">
        <w:rPr>
          <w:rFonts w:ascii="Garamond" w:hAnsi="Garamond"/>
        </w:rPr>
        <w:t xml:space="preserve"> for not making previous meeting</w:t>
      </w:r>
      <w:r w:rsidRPr="0098642D">
        <w:rPr>
          <w:rFonts w:ascii="Garamond" w:hAnsi="Garamond"/>
        </w:rPr>
        <w:t xml:space="preserve">. He brought us to the attentions of the new course </w:t>
      </w:r>
      <w:r w:rsidR="008C0588" w:rsidRPr="0098642D">
        <w:rPr>
          <w:rFonts w:ascii="Garamond" w:hAnsi="Garamond"/>
          <w:i/>
        </w:rPr>
        <w:t>SSCI 419 – Fieldwork in Social Studies Education</w:t>
      </w:r>
      <w:r w:rsidRPr="0098642D">
        <w:rPr>
          <w:rFonts w:ascii="Garamond" w:hAnsi="Garamond"/>
          <w:i/>
        </w:rPr>
        <w:t>.</w:t>
      </w:r>
    </w:p>
    <w:p w14:paraId="3B9376AD" w14:textId="77777777" w:rsidR="00AD2F6A" w:rsidRPr="0098642D" w:rsidRDefault="00AD2F6A" w:rsidP="00AD2F6A">
      <w:pPr>
        <w:pStyle w:val="ListParagraph"/>
        <w:rPr>
          <w:rFonts w:ascii="Garamond" w:hAnsi="Garamond"/>
          <w:i/>
        </w:rPr>
      </w:pPr>
    </w:p>
    <w:p w14:paraId="10BC1CC9" w14:textId="0AC4BAC2" w:rsidR="00C65AC2" w:rsidRPr="0098642D" w:rsidRDefault="00C65AC2" w:rsidP="00C65AC2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8642D">
        <w:rPr>
          <w:rFonts w:ascii="Garamond" w:hAnsi="Garamond"/>
        </w:rPr>
        <w:t xml:space="preserve">The course was proposed by the social studies coordinator because in the past there were students in the </w:t>
      </w:r>
      <w:r w:rsidR="00727315" w:rsidRPr="0098642D">
        <w:rPr>
          <w:rFonts w:ascii="Garamond" w:hAnsi="Garamond"/>
        </w:rPr>
        <w:t xml:space="preserve">BSCD </w:t>
      </w:r>
      <w:r w:rsidRPr="0098642D">
        <w:rPr>
          <w:rFonts w:ascii="Garamond" w:hAnsi="Garamond"/>
        </w:rPr>
        <w:t xml:space="preserve">program who are not really prepared to do student teaching. The students thus needed help before getting into student teaching. They had a couple of students fail the student teaching interviews and thus could not be placed. He thus felt that this </w:t>
      </w:r>
      <w:r w:rsidR="00727315" w:rsidRPr="0098642D">
        <w:rPr>
          <w:rFonts w:ascii="Garamond" w:hAnsi="Garamond"/>
        </w:rPr>
        <w:t>new course</w:t>
      </w:r>
      <w:r w:rsidRPr="0098642D">
        <w:rPr>
          <w:rFonts w:ascii="Garamond" w:hAnsi="Garamond"/>
        </w:rPr>
        <w:t xml:space="preserve"> could help prepare these students to pass their student teaching and thus have better experience in the classroom when they eventually do teach.</w:t>
      </w:r>
    </w:p>
    <w:p w14:paraId="65D4E4A5" w14:textId="77777777" w:rsidR="00AD2F6A" w:rsidRPr="0098642D" w:rsidRDefault="00AD2F6A" w:rsidP="00AD2F6A">
      <w:pPr>
        <w:rPr>
          <w:rFonts w:ascii="Garamond" w:hAnsi="Garamond"/>
        </w:rPr>
      </w:pPr>
    </w:p>
    <w:p w14:paraId="233C92B5" w14:textId="77777777" w:rsidR="00AD2F6A" w:rsidRPr="0098642D" w:rsidRDefault="00AD2F6A" w:rsidP="00AD2F6A">
      <w:pPr>
        <w:pStyle w:val="ListParagraph"/>
        <w:rPr>
          <w:rFonts w:ascii="Garamond" w:hAnsi="Garamond"/>
        </w:rPr>
      </w:pPr>
    </w:p>
    <w:p w14:paraId="4897716C" w14:textId="0FF8CF4D" w:rsidR="001425E4" w:rsidRPr="0098642D" w:rsidRDefault="00727315" w:rsidP="00446A2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8642D">
        <w:rPr>
          <w:rFonts w:ascii="Garamond" w:hAnsi="Garamond"/>
        </w:rPr>
        <w:t>This course will not be taught regularly but it will be on demand</w:t>
      </w:r>
      <w:r w:rsidR="001425E4" w:rsidRPr="0098642D">
        <w:rPr>
          <w:rFonts w:ascii="Garamond" w:hAnsi="Garamond"/>
        </w:rPr>
        <w:t xml:space="preserve"> sort of as an independent study with variable credits ranging from 1 to 3 credits for the students and then the faculty teaching the course would get .33 credits for each credit</w:t>
      </w:r>
    </w:p>
    <w:p w14:paraId="1E09F94E" w14:textId="77777777" w:rsidR="00AD2F6A" w:rsidRPr="0098642D" w:rsidRDefault="00AD2F6A" w:rsidP="00AD2F6A">
      <w:pPr>
        <w:pStyle w:val="ListParagraph"/>
        <w:rPr>
          <w:rFonts w:ascii="Garamond" w:hAnsi="Garamond"/>
        </w:rPr>
      </w:pPr>
    </w:p>
    <w:p w14:paraId="573565E2" w14:textId="1940A9AA" w:rsidR="001425E4" w:rsidRPr="0098642D" w:rsidRDefault="001425E4" w:rsidP="00446A2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8642D">
        <w:rPr>
          <w:rFonts w:ascii="Garamond" w:hAnsi="Garamond"/>
        </w:rPr>
        <w:t xml:space="preserve">John requests to have the course on the book so that it can be a tool to help students who need it to prepare for student teaching. </w:t>
      </w:r>
    </w:p>
    <w:p w14:paraId="041BE5CD" w14:textId="77777777" w:rsidR="001425E4" w:rsidRPr="0098642D" w:rsidRDefault="001425E4" w:rsidP="00446A2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8642D">
        <w:rPr>
          <w:rFonts w:ascii="Garamond" w:hAnsi="Garamond"/>
        </w:rPr>
        <w:t xml:space="preserve">John would identify students before hand who look like they might have a problem and thus give it on demand to those who might need it before hand. </w:t>
      </w:r>
    </w:p>
    <w:p w14:paraId="7FADDFED" w14:textId="77777777" w:rsidR="00AD2F6A" w:rsidRPr="0098642D" w:rsidRDefault="00AD2F6A" w:rsidP="00AD2F6A">
      <w:pPr>
        <w:pStyle w:val="ListParagraph"/>
        <w:rPr>
          <w:rFonts w:ascii="Garamond" w:hAnsi="Garamond"/>
        </w:rPr>
      </w:pPr>
    </w:p>
    <w:p w14:paraId="3C7CC28F" w14:textId="07248A99" w:rsidR="001425E4" w:rsidRPr="0098642D" w:rsidRDefault="001425E4" w:rsidP="00446A2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8642D">
        <w:rPr>
          <w:rFonts w:ascii="Garamond" w:hAnsi="Garamond"/>
        </w:rPr>
        <w:t xml:space="preserve">John envisions that this course may take place once every three or four semesters depending on the need.  </w:t>
      </w:r>
    </w:p>
    <w:p w14:paraId="2DB6A3E0" w14:textId="77777777" w:rsidR="00AD2F6A" w:rsidRPr="0098642D" w:rsidRDefault="00AD2F6A" w:rsidP="00AD2F6A">
      <w:pPr>
        <w:rPr>
          <w:rFonts w:ascii="Garamond" w:hAnsi="Garamond"/>
        </w:rPr>
      </w:pPr>
    </w:p>
    <w:p w14:paraId="4C7488F3" w14:textId="77777777" w:rsidR="00AD2F6A" w:rsidRPr="0098642D" w:rsidRDefault="00AD2F6A" w:rsidP="00AD2F6A">
      <w:pPr>
        <w:pStyle w:val="ListParagraph"/>
        <w:rPr>
          <w:rFonts w:ascii="Garamond" w:hAnsi="Garamond"/>
        </w:rPr>
      </w:pPr>
    </w:p>
    <w:p w14:paraId="269D837E" w14:textId="12ADA4A3" w:rsidR="0037484B" w:rsidRPr="0098642D" w:rsidRDefault="0037484B" w:rsidP="00446A2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8642D">
        <w:rPr>
          <w:rFonts w:ascii="Garamond" w:hAnsi="Garamond"/>
        </w:rPr>
        <w:t xml:space="preserve">This course came as a result of a current student failing their student teaching interview </w:t>
      </w:r>
    </w:p>
    <w:p w14:paraId="7F2DA62E" w14:textId="77777777" w:rsidR="00AD2F6A" w:rsidRPr="0098642D" w:rsidRDefault="00AD2F6A" w:rsidP="00AD2F6A">
      <w:pPr>
        <w:pStyle w:val="ListParagraph"/>
        <w:rPr>
          <w:rFonts w:ascii="Garamond" w:hAnsi="Garamond"/>
        </w:rPr>
      </w:pPr>
    </w:p>
    <w:p w14:paraId="19433987" w14:textId="77777777" w:rsidR="00AD2F6A" w:rsidRPr="0098642D" w:rsidRDefault="00AD2F6A" w:rsidP="00AD2F6A">
      <w:pPr>
        <w:pStyle w:val="ListParagraph"/>
        <w:numPr>
          <w:ilvl w:val="0"/>
          <w:numId w:val="1"/>
        </w:numPr>
        <w:rPr>
          <w:rFonts w:ascii="Garamond" w:hAnsi="Garamond"/>
          <w:i/>
        </w:rPr>
      </w:pPr>
      <w:r w:rsidRPr="0098642D">
        <w:rPr>
          <w:rFonts w:ascii="Garamond" w:hAnsi="Garamond"/>
        </w:rPr>
        <w:t xml:space="preserve">Mark asked for a motion to approve </w:t>
      </w:r>
      <w:r w:rsidRPr="0098642D">
        <w:rPr>
          <w:rFonts w:ascii="Garamond" w:hAnsi="Garamond"/>
          <w:i/>
        </w:rPr>
        <w:t>SSCI 419 – Fieldwork in Social Studies Education.</w:t>
      </w:r>
    </w:p>
    <w:p w14:paraId="4FA995AE" w14:textId="77777777" w:rsidR="00AD2F6A" w:rsidRPr="0098642D" w:rsidRDefault="00AD2F6A" w:rsidP="00AD2F6A">
      <w:pPr>
        <w:rPr>
          <w:rFonts w:ascii="Garamond" w:hAnsi="Garamond"/>
          <w:i/>
        </w:rPr>
      </w:pPr>
    </w:p>
    <w:p w14:paraId="154D4054" w14:textId="77777777" w:rsidR="00AD2F6A" w:rsidRPr="0098642D" w:rsidRDefault="00AD2F6A" w:rsidP="00AD2F6A">
      <w:pPr>
        <w:pStyle w:val="ListParagraph"/>
        <w:rPr>
          <w:rFonts w:ascii="Garamond" w:hAnsi="Garamond"/>
          <w:i/>
        </w:rPr>
      </w:pPr>
    </w:p>
    <w:p w14:paraId="021CE67D" w14:textId="77777777" w:rsidR="00AD2F6A" w:rsidRPr="0098642D" w:rsidRDefault="00AD2F6A" w:rsidP="00446A2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8642D">
        <w:rPr>
          <w:rFonts w:ascii="Garamond" w:hAnsi="Garamond"/>
        </w:rPr>
        <w:t xml:space="preserve">Joann and Wangari moved and seconded the motion to approve. </w:t>
      </w:r>
    </w:p>
    <w:p w14:paraId="378C2C3A" w14:textId="77777777" w:rsidR="00AD2F6A" w:rsidRPr="0098642D" w:rsidRDefault="00AD2F6A" w:rsidP="00AD2F6A">
      <w:pPr>
        <w:pStyle w:val="ListParagraph"/>
        <w:rPr>
          <w:rFonts w:ascii="Garamond" w:hAnsi="Garamond"/>
        </w:rPr>
      </w:pPr>
    </w:p>
    <w:p w14:paraId="178985A3" w14:textId="77777777" w:rsidR="00AD2F6A" w:rsidRPr="0098642D" w:rsidRDefault="00AD2F6A" w:rsidP="00AD2F6A">
      <w:pPr>
        <w:pStyle w:val="ListParagraph"/>
        <w:rPr>
          <w:rFonts w:ascii="Garamond" w:hAnsi="Garamond"/>
        </w:rPr>
      </w:pPr>
    </w:p>
    <w:p w14:paraId="4DC40804" w14:textId="11D88C85" w:rsidR="008C0588" w:rsidRPr="0098642D" w:rsidRDefault="00AD2F6A">
      <w:pPr>
        <w:rPr>
          <w:rFonts w:ascii="Garamond" w:hAnsi="Garamond"/>
        </w:rPr>
      </w:pPr>
      <w:r w:rsidRPr="0098642D">
        <w:rPr>
          <w:rFonts w:ascii="Garamond" w:hAnsi="Garamond"/>
        </w:rPr>
        <w:t>The meeting was adjourned at 12:45 p.m.</w:t>
      </w:r>
    </w:p>
    <w:p w14:paraId="3248F69B" w14:textId="77777777" w:rsidR="008C0588" w:rsidRPr="0098642D" w:rsidRDefault="008C0588">
      <w:pPr>
        <w:rPr>
          <w:rFonts w:ascii="Garamond" w:hAnsi="Garamond"/>
        </w:rPr>
      </w:pPr>
    </w:p>
    <w:p w14:paraId="3821A167" w14:textId="77777777" w:rsidR="008C0588" w:rsidRPr="0098642D" w:rsidRDefault="008C0588">
      <w:pPr>
        <w:rPr>
          <w:rFonts w:ascii="Garamond" w:hAnsi="Garamond"/>
        </w:rPr>
      </w:pPr>
    </w:p>
    <w:sectPr w:rsidR="008C0588" w:rsidRPr="0098642D" w:rsidSect="0040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12AE7"/>
    <w:multiLevelType w:val="hybridMultilevel"/>
    <w:tmpl w:val="7600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8"/>
    <w:rsid w:val="00077F1A"/>
    <w:rsid w:val="001425E4"/>
    <w:rsid w:val="00164DD5"/>
    <w:rsid w:val="002006FA"/>
    <w:rsid w:val="0037484B"/>
    <w:rsid w:val="00400C0D"/>
    <w:rsid w:val="00415C22"/>
    <w:rsid w:val="00477B99"/>
    <w:rsid w:val="00510452"/>
    <w:rsid w:val="00513BF2"/>
    <w:rsid w:val="0062150C"/>
    <w:rsid w:val="00727315"/>
    <w:rsid w:val="008C0588"/>
    <w:rsid w:val="00903D42"/>
    <w:rsid w:val="0098642D"/>
    <w:rsid w:val="00A57FD6"/>
    <w:rsid w:val="00AD2F6A"/>
    <w:rsid w:val="00C65AC2"/>
    <w:rsid w:val="00D96DA9"/>
    <w:rsid w:val="00E1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99E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311</Words>
  <Characters>1778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6087706470</dc:creator>
  <cp:keywords/>
  <dc:description/>
  <cp:lastModifiedBy>Microsoft Office User</cp:lastModifiedBy>
  <cp:revision>8</cp:revision>
  <dcterms:created xsi:type="dcterms:W3CDTF">2015-12-22T18:02:00Z</dcterms:created>
  <dcterms:modified xsi:type="dcterms:W3CDTF">2015-12-23T02:50:00Z</dcterms:modified>
</cp:coreProperties>
</file>